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F4FB01" w14:textId="5D10ED4F" w:rsidR="00557015" w:rsidRDefault="006F5595" w:rsidP="00557015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A3A">
        <w:rPr>
          <w:rFonts w:ascii="Times New Roman" w:hAnsi="Times New Roman" w:cs="Times New Roman"/>
          <w:b/>
          <w:sz w:val="24"/>
          <w:szCs w:val="24"/>
        </w:rPr>
        <w:t>О</w:t>
      </w:r>
      <w:r w:rsidR="00557015" w:rsidRPr="00233A3A">
        <w:rPr>
          <w:rFonts w:ascii="Times New Roman" w:hAnsi="Times New Roman" w:cs="Times New Roman"/>
          <w:b/>
          <w:sz w:val="24"/>
          <w:szCs w:val="24"/>
        </w:rPr>
        <w:t>бщ</w:t>
      </w:r>
      <w:r w:rsidRPr="00233A3A">
        <w:rPr>
          <w:rFonts w:ascii="Times New Roman" w:hAnsi="Times New Roman" w:cs="Times New Roman"/>
          <w:b/>
          <w:sz w:val="24"/>
          <w:szCs w:val="24"/>
        </w:rPr>
        <w:t>ий</w:t>
      </w:r>
      <w:r w:rsidR="00557015" w:rsidRPr="00233A3A">
        <w:rPr>
          <w:rFonts w:ascii="Times New Roman" w:hAnsi="Times New Roman" w:cs="Times New Roman"/>
          <w:b/>
          <w:sz w:val="24"/>
          <w:szCs w:val="24"/>
        </w:rPr>
        <w:t xml:space="preserve"> блан</w:t>
      </w:r>
      <w:r w:rsidRPr="00233A3A">
        <w:rPr>
          <w:rFonts w:ascii="Times New Roman" w:hAnsi="Times New Roman" w:cs="Times New Roman"/>
          <w:b/>
          <w:sz w:val="24"/>
          <w:szCs w:val="24"/>
        </w:rPr>
        <w:t>к</w:t>
      </w:r>
      <w:r w:rsidR="00557015" w:rsidRPr="00233A3A">
        <w:rPr>
          <w:rFonts w:ascii="Times New Roman" w:hAnsi="Times New Roman" w:cs="Times New Roman"/>
          <w:b/>
          <w:sz w:val="24"/>
          <w:szCs w:val="24"/>
        </w:rPr>
        <w:t xml:space="preserve"> с угловым вариантом располо</w:t>
      </w:r>
      <w:bookmarkStart w:id="0" w:name="_GoBack"/>
      <w:bookmarkEnd w:id="0"/>
      <w:r w:rsidR="00557015" w:rsidRPr="00233A3A">
        <w:rPr>
          <w:rFonts w:ascii="Times New Roman" w:hAnsi="Times New Roman" w:cs="Times New Roman"/>
          <w:b/>
          <w:sz w:val="24"/>
          <w:szCs w:val="24"/>
        </w:rPr>
        <w:t>жения реквизитов</w:t>
      </w:r>
      <w:r w:rsidR="00557015" w:rsidRPr="006F559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FC8F646" w14:textId="77777777" w:rsidR="006F5595" w:rsidRPr="006A767F" w:rsidRDefault="006F5595" w:rsidP="00557015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567"/>
        <w:gridCol w:w="1991"/>
        <w:gridCol w:w="852"/>
        <w:gridCol w:w="4103"/>
      </w:tblGrid>
      <w:tr w:rsidR="00557015" w:rsidRPr="00341456" w14:paraId="762EB13F" w14:textId="77777777" w:rsidTr="006F5595">
        <w:trPr>
          <w:trHeight w:val="273"/>
        </w:trPr>
        <w:tc>
          <w:tcPr>
            <w:tcW w:w="4651" w:type="dxa"/>
            <w:gridSpan w:val="3"/>
          </w:tcPr>
          <w:p w14:paraId="035EEAAE" w14:textId="5D05FE76" w:rsidR="00557015" w:rsidRPr="006F5595" w:rsidRDefault="006F5595" w:rsidP="006F5595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595">
              <w:rPr>
                <w:rFonts w:ascii="Times New Roman" w:hAnsi="Times New Roman" w:cs="Times New Roman"/>
                <w:bCs/>
                <w:sz w:val="24"/>
                <w:szCs w:val="24"/>
              </w:rPr>
              <w:t>Бюджетное профессиональное</w:t>
            </w:r>
            <w:r w:rsidR="00557015" w:rsidRPr="006F55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образовательное учреждение</w:t>
            </w:r>
          </w:p>
          <w:p w14:paraId="2606EA34" w14:textId="77777777" w:rsidR="00557015" w:rsidRPr="006F5595" w:rsidRDefault="006F5595" w:rsidP="006F5595">
            <w:pPr>
              <w:tabs>
                <w:tab w:val="left" w:pos="2835"/>
              </w:tabs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595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557015" w:rsidRPr="006F5595">
              <w:rPr>
                <w:rFonts w:ascii="Times New Roman" w:hAnsi="Times New Roman" w:cs="Times New Roman"/>
                <w:bCs/>
                <w:sz w:val="24"/>
                <w:szCs w:val="24"/>
              </w:rPr>
              <w:t>МОСКОВСКИЙ ПОЛИТЕХНИКУМ</w:t>
            </w:r>
            <w:r w:rsidRPr="006F5595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6B5DB4E7" w14:textId="08E85A52" w:rsidR="006F5595" w:rsidRPr="00341456" w:rsidRDefault="006F5595" w:rsidP="006F5595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595">
              <w:rPr>
                <w:rFonts w:ascii="Times New Roman" w:hAnsi="Times New Roman" w:cs="Times New Roman"/>
                <w:bCs/>
                <w:sz w:val="24"/>
                <w:szCs w:val="24"/>
              </w:rPr>
              <w:t>(БПОУ «Московский политехникум»)</w:t>
            </w:r>
          </w:p>
        </w:tc>
        <w:tc>
          <w:tcPr>
            <w:tcW w:w="852" w:type="dxa"/>
            <w:vMerge w:val="restart"/>
          </w:tcPr>
          <w:p w14:paraId="04F1FBC1" w14:textId="77777777" w:rsidR="00557015" w:rsidRPr="00341456" w:rsidRDefault="00557015" w:rsidP="002051EE">
            <w:pPr>
              <w:tabs>
                <w:tab w:val="left" w:pos="2835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3" w:type="dxa"/>
            <w:vMerge w:val="restart"/>
          </w:tcPr>
          <w:p w14:paraId="5253DC13" w14:textId="77777777" w:rsidR="00557015" w:rsidRPr="00341456" w:rsidRDefault="00557015" w:rsidP="002051EE">
            <w:pPr>
              <w:tabs>
                <w:tab w:val="left" w:pos="2835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015" w:rsidRPr="00341456" w14:paraId="387B6FB8" w14:textId="77777777" w:rsidTr="006F5595">
        <w:trPr>
          <w:trHeight w:val="258"/>
        </w:trPr>
        <w:tc>
          <w:tcPr>
            <w:tcW w:w="4651" w:type="dxa"/>
            <w:gridSpan w:val="3"/>
          </w:tcPr>
          <w:p w14:paraId="7852B0C0" w14:textId="77777777" w:rsidR="00557015" w:rsidRPr="00341456" w:rsidRDefault="00557015" w:rsidP="002051EE">
            <w:pPr>
              <w:tabs>
                <w:tab w:val="left" w:pos="2835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14:paraId="1753A120" w14:textId="77777777" w:rsidR="00557015" w:rsidRPr="00341456" w:rsidRDefault="00557015" w:rsidP="002051EE">
            <w:pPr>
              <w:tabs>
                <w:tab w:val="left" w:pos="2835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3" w:type="dxa"/>
            <w:vMerge/>
          </w:tcPr>
          <w:p w14:paraId="7E590756" w14:textId="77777777" w:rsidR="00557015" w:rsidRPr="00341456" w:rsidRDefault="00557015" w:rsidP="002051EE">
            <w:pPr>
              <w:tabs>
                <w:tab w:val="left" w:pos="2835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015" w14:paraId="65D69426" w14:textId="77777777" w:rsidTr="006F5595">
        <w:trPr>
          <w:trHeight w:val="273"/>
        </w:trPr>
        <w:tc>
          <w:tcPr>
            <w:tcW w:w="2093" w:type="dxa"/>
            <w:tcBorders>
              <w:bottom w:val="single" w:sz="4" w:space="0" w:color="auto"/>
            </w:tcBorders>
          </w:tcPr>
          <w:p w14:paraId="7279BAE2" w14:textId="77777777" w:rsidR="00557015" w:rsidRDefault="00557015" w:rsidP="002051EE">
            <w:pPr>
              <w:tabs>
                <w:tab w:val="left" w:pos="2835"/>
              </w:tabs>
              <w:ind w:right="-1"/>
            </w:pPr>
          </w:p>
        </w:tc>
        <w:tc>
          <w:tcPr>
            <w:tcW w:w="567" w:type="dxa"/>
          </w:tcPr>
          <w:p w14:paraId="43037686" w14:textId="77777777" w:rsidR="00557015" w:rsidRPr="004B6753" w:rsidRDefault="00557015" w:rsidP="002051EE">
            <w:pPr>
              <w:tabs>
                <w:tab w:val="left" w:pos="2835"/>
              </w:tabs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75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91" w:type="dxa"/>
            <w:tcBorders>
              <w:bottom w:val="single" w:sz="4" w:space="0" w:color="auto"/>
            </w:tcBorders>
          </w:tcPr>
          <w:p w14:paraId="76E6C76C" w14:textId="77777777" w:rsidR="00557015" w:rsidRDefault="00557015" w:rsidP="002051EE">
            <w:pPr>
              <w:tabs>
                <w:tab w:val="left" w:pos="2835"/>
              </w:tabs>
              <w:ind w:right="-1"/>
            </w:pPr>
          </w:p>
        </w:tc>
        <w:tc>
          <w:tcPr>
            <w:tcW w:w="852" w:type="dxa"/>
            <w:vMerge/>
          </w:tcPr>
          <w:p w14:paraId="0E7D64C9" w14:textId="77777777" w:rsidR="00557015" w:rsidRDefault="00557015" w:rsidP="002051EE">
            <w:pPr>
              <w:tabs>
                <w:tab w:val="left" w:pos="2835"/>
              </w:tabs>
              <w:ind w:right="-1"/>
            </w:pPr>
          </w:p>
        </w:tc>
        <w:tc>
          <w:tcPr>
            <w:tcW w:w="4103" w:type="dxa"/>
            <w:vMerge/>
          </w:tcPr>
          <w:p w14:paraId="7B9031E2" w14:textId="77777777" w:rsidR="00557015" w:rsidRDefault="00557015" w:rsidP="002051EE">
            <w:pPr>
              <w:tabs>
                <w:tab w:val="left" w:pos="2835"/>
              </w:tabs>
              <w:ind w:right="-1"/>
            </w:pPr>
          </w:p>
        </w:tc>
      </w:tr>
      <w:tr w:rsidR="00557015" w14:paraId="0ABCF683" w14:textId="77777777" w:rsidTr="006F5595">
        <w:trPr>
          <w:trHeight w:val="273"/>
        </w:trPr>
        <w:tc>
          <w:tcPr>
            <w:tcW w:w="4651" w:type="dxa"/>
            <w:gridSpan w:val="3"/>
          </w:tcPr>
          <w:p w14:paraId="73FE691E" w14:textId="77777777" w:rsidR="00557015" w:rsidRDefault="00557015" w:rsidP="002051EE">
            <w:pPr>
              <w:tabs>
                <w:tab w:val="left" w:pos="2835"/>
              </w:tabs>
              <w:ind w:right="-1"/>
            </w:pPr>
          </w:p>
        </w:tc>
        <w:tc>
          <w:tcPr>
            <w:tcW w:w="852" w:type="dxa"/>
            <w:vMerge/>
          </w:tcPr>
          <w:p w14:paraId="021392A6" w14:textId="77777777" w:rsidR="00557015" w:rsidRDefault="00557015" w:rsidP="002051EE">
            <w:pPr>
              <w:tabs>
                <w:tab w:val="left" w:pos="2835"/>
              </w:tabs>
              <w:ind w:right="-1"/>
            </w:pPr>
          </w:p>
        </w:tc>
        <w:tc>
          <w:tcPr>
            <w:tcW w:w="4103" w:type="dxa"/>
            <w:vMerge/>
          </w:tcPr>
          <w:p w14:paraId="43ED8966" w14:textId="77777777" w:rsidR="00557015" w:rsidRDefault="00557015" w:rsidP="002051EE">
            <w:pPr>
              <w:tabs>
                <w:tab w:val="left" w:pos="2835"/>
              </w:tabs>
              <w:ind w:right="-1"/>
            </w:pPr>
          </w:p>
        </w:tc>
      </w:tr>
      <w:tr w:rsidR="00557015" w14:paraId="4E02FEDC" w14:textId="77777777" w:rsidTr="006F5595">
        <w:trPr>
          <w:trHeight w:val="273"/>
        </w:trPr>
        <w:tc>
          <w:tcPr>
            <w:tcW w:w="4651" w:type="dxa"/>
            <w:gridSpan w:val="3"/>
          </w:tcPr>
          <w:p w14:paraId="0E49ABA7" w14:textId="77777777" w:rsidR="00557015" w:rsidRDefault="00557015" w:rsidP="002051EE">
            <w:pPr>
              <w:tabs>
                <w:tab w:val="left" w:pos="2835"/>
              </w:tabs>
              <w:ind w:right="-1"/>
            </w:pPr>
          </w:p>
        </w:tc>
        <w:tc>
          <w:tcPr>
            <w:tcW w:w="852" w:type="dxa"/>
            <w:vMerge/>
          </w:tcPr>
          <w:p w14:paraId="3B4AD1A7" w14:textId="77777777" w:rsidR="00557015" w:rsidRDefault="00557015" w:rsidP="002051EE">
            <w:pPr>
              <w:tabs>
                <w:tab w:val="left" w:pos="2835"/>
              </w:tabs>
              <w:ind w:right="-1"/>
            </w:pPr>
          </w:p>
        </w:tc>
        <w:tc>
          <w:tcPr>
            <w:tcW w:w="4103" w:type="dxa"/>
            <w:vMerge/>
          </w:tcPr>
          <w:p w14:paraId="4059BF0C" w14:textId="77777777" w:rsidR="00557015" w:rsidRDefault="00557015" w:rsidP="002051EE">
            <w:pPr>
              <w:tabs>
                <w:tab w:val="left" w:pos="2835"/>
              </w:tabs>
              <w:ind w:right="-1"/>
            </w:pPr>
          </w:p>
        </w:tc>
      </w:tr>
    </w:tbl>
    <w:p w14:paraId="63F80D0B" w14:textId="77777777" w:rsidR="00557015" w:rsidRDefault="00557015" w:rsidP="00557015">
      <w:pPr>
        <w:spacing w:after="120"/>
        <w:jc w:val="both"/>
      </w:pPr>
    </w:p>
    <w:p w14:paraId="243641E2" w14:textId="77777777" w:rsidR="00233A3A" w:rsidRDefault="00233A3A" w:rsidP="0055701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63CA2BAA" w14:textId="77777777" w:rsidR="00233A3A" w:rsidRDefault="00233A3A" w:rsidP="0055701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6D52059D" w14:textId="508A46C7" w:rsidR="00557015" w:rsidRPr="00557015" w:rsidRDefault="006F5595" w:rsidP="0055701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A3A">
        <w:rPr>
          <w:rFonts w:ascii="Times New Roman" w:hAnsi="Times New Roman" w:cs="Times New Roman"/>
          <w:b/>
          <w:sz w:val="24"/>
          <w:szCs w:val="24"/>
        </w:rPr>
        <w:t>О</w:t>
      </w:r>
      <w:r w:rsidR="00557015" w:rsidRPr="00233A3A">
        <w:rPr>
          <w:rFonts w:ascii="Times New Roman" w:hAnsi="Times New Roman" w:cs="Times New Roman"/>
          <w:b/>
          <w:sz w:val="24"/>
          <w:szCs w:val="24"/>
        </w:rPr>
        <w:t>бщ</w:t>
      </w:r>
      <w:r w:rsidRPr="00233A3A">
        <w:rPr>
          <w:rFonts w:ascii="Times New Roman" w:hAnsi="Times New Roman" w:cs="Times New Roman"/>
          <w:b/>
          <w:sz w:val="24"/>
          <w:szCs w:val="24"/>
        </w:rPr>
        <w:t xml:space="preserve">ий </w:t>
      </w:r>
      <w:r w:rsidR="00557015" w:rsidRPr="00233A3A">
        <w:rPr>
          <w:rFonts w:ascii="Times New Roman" w:hAnsi="Times New Roman" w:cs="Times New Roman"/>
          <w:b/>
          <w:sz w:val="24"/>
          <w:szCs w:val="24"/>
        </w:rPr>
        <w:t>бланк с продольным вариантом расположения реквизитов</w:t>
      </w:r>
      <w:r w:rsidR="00557015" w:rsidRPr="0055701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EAE3D69" w14:textId="77777777" w:rsidR="00557015" w:rsidRPr="009C37FC" w:rsidRDefault="00557015" w:rsidP="0055701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1515"/>
        <w:gridCol w:w="976"/>
        <w:gridCol w:w="1761"/>
        <w:gridCol w:w="2659"/>
      </w:tblGrid>
      <w:tr w:rsidR="00557015" w:rsidRPr="009C37FC" w14:paraId="53EAA8DB" w14:textId="77777777" w:rsidTr="00233A3A">
        <w:tc>
          <w:tcPr>
            <w:tcW w:w="9571" w:type="dxa"/>
            <w:gridSpan w:val="5"/>
          </w:tcPr>
          <w:p w14:paraId="6F729C53" w14:textId="77777777" w:rsidR="006F5595" w:rsidRPr="006F5595" w:rsidRDefault="006F5595" w:rsidP="006F5595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595">
              <w:rPr>
                <w:rFonts w:ascii="Times New Roman" w:hAnsi="Times New Roman" w:cs="Times New Roman"/>
                <w:bCs/>
                <w:sz w:val="24"/>
                <w:szCs w:val="24"/>
              </w:rPr>
              <w:t>Бюджетное профессиональное образовательное учреждение</w:t>
            </w:r>
          </w:p>
          <w:p w14:paraId="1AE40BB9" w14:textId="77777777" w:rsidR="006F5595" w:rsidRPr="006F5595" w:rsidRDefault="006F5595" w:rsidP="006F5595">
            <w:pPr>
              <w:tabs>
                <w:tab w:val="left" w:pos="2835"/>
              </w:tabs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595">
              <w:rPr>
                <w:rFonts w:ascii="Times New Roman" w:hAnsi="Times New Roman" w:cs="Times New Roman"/>
                <w:bCs/>
                <w:sz w:val="24"/>
                <w:szCs w:val="24"/>
              </w:rPr>
              <w:t>«МОСКОВСКИЙ ПОЛИТЕХНИКУМ»</w:t>
            </w:r>
          </w:p>
          <w:p w14:paraId="7D76DC34" w14:textId="39A27D84" w:rsidR="00557015" w:rsidRPr="009C37FC" w:rsidRDefault="006F5595" w:rsidP="006F5595">
            <w:pPr>
              <w:tabs>
                <w:tab w:val="left" w:pos="0"/>
                <w:tab w:val="left" w:pos="2835"/>
                <w:tab w:val="left" w:pos="5805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595">
              <w:rPr>
                <w:rFonts w:ascii="Times New Roman" w:hAnsi="Times New Roman" w:cs="Times New Roman"/>
                <w:bCs/>
                <w:sz w:val="24"/>
                <w:szCs w:val="24"/>
              </w:rPr>
              <w:t>(БПОУ «Московский политехникум»)</w:t>
            </w:r>
          </w:p>
        </w:tc>
      </w:tr>
      <w:tr w:rsidR="00557015" w:rsidRPr="009C37FC" w14:paraId="5D38726F" w14:textId="77777777" w:rsidTr="00233A3A">
        <w:tc>
          <w:tcPr>
            <w:tcW w:w="9571" w:type="dxa"/>
            <w:gridSpan w:val="5"/>
          </w:tcPr>
          <w:p w14:paraId="3CF34F5D" w14:textId="154AAA6C" w:rsidR="00557015" w:rsidRPr="009C37FC" w:rsidRDefault="00557015" w:rsidP="006F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3A" w:rsidRPr="009C37FC" w14:paraId="07B31EDE" w14:textId="77777777" w:rsidTr="00233A3A">
        <w:tc>
          <w:tcPr>
            <w:tcW w:w="2660" w:type="dxa"/>
            <w:tcBorders>
              <w:bottom w:val="single" w:sz="4" w:space="0" w:color="auto"/>
            </w:tcBorders>
          </w:tcPr>
          <w:p w14:paraId="4128455E" w14:textId="77777777" w:rsidR="00233A3A" w:rsidRPr="009C37FC" w:rsidRDefault="00233A3A" w:rsidP="002051EE">
            <w:pPr>
              <w:tabs>
                <w:tab w:val="left" w:pos="2835"/>
                <w:tab w:val="left" w:pos="5805"/>
              </w:tabs>
              <w:ind w:left="1701"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14:paraId="40FA0F26" w14:textId="77777777" w:rsidR="00233A3A" w:rsidRPr="009C37FC" w:rsidRDefault="00233A3A" w:rsidP="002051EE">
            <w:pPr>
              <w:tabs>
                <w:tab w:val="left" w:pos="2835"/>
                <w:tab w:val="left" w:pos="5805"/>
              </w:tabs>
              <w:ind w:left="1701"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37F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14:paraId="049949DC" w14:textId="77777777" w:rsidR="00233A3A" w:rsidRPr="009C37FC" w:rsidRDefault="00233A3A" w:rsidP="002051EE">
            <w:pPr>
              <w:tabs>
                <w:tab w:val="left" w:pos="2835"/>
                <w:tab w:val="left" w:pos="5805"/>
              </w:tabs>
              <w:ind w:left="1701"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015" w:rsidRPr="009C37FC" w14:paraId="79FE108B" w14:textId="77777777" w:rsidTr="00233A3A">
        <w:tc>
          <w:tcPr>
            <w:tcW w:w="9571" w:type="dxa"/>
            <w:gridSpan w:val="5"/>
          </w:tcPr>
          <w:p w14:paraId="7DB3E8FC" w14:textId="77777777" w:rsidR="00557015" w:rsidRPr="009C37FC" w:rsidRDefault="00557015" w:rsidP="002051EE">
            <w:pPr>
              <w:tabs>
                <w:tab w:val="left" w:pos="2835"/>
                <w:tab w:val="left" w:pos="5805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015" w:rsidRPr="009C37FC" w14:paraId="613EB828" w14:textId="77777777" w:rsidTr="00233A3A">
        <w:tc>
          <w:tcPr>
            <w:tcW w:w="4175" w:type="dxa"/>
            <w:gridSpan w:val="2"/>
          </w:tcPr>
          <w:p w14:paraId="22CD8E39" w14:textId="77777777" w:rsidR="00557015" w:rsidRPr="009C37FC" w:rsidRDefault="00557015" w:rsidP="002051EE">
            <w:pPr>
              <w:tabs>
                <w:tab w:val="left" w:pos="2835"/>
                <w:tab w:val="left" w:pos="5805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14:paraId="42D5DF92" w14:textId="77777777" w:rsidR="00557015" w:rsidRPr="009C37FC" w:rsidRDefault="00557015" w:rsidP="002051EE">
            <w:pPr>
              <w:tabs>
                <w:tab w:val="left" w:pos="2835"/>
                <w:tab w:val="left" w:pos="5805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gridSpan w:val="2"/>
          </w:tcPr>
          <w:p w14:paraId="21EECD17" w14:textId="77777777" w:rsidR="00557015" w:rsidRPr="009C37FC" w:rsidRDefault="00557015" w:rsidP="002051EE">
            <w:pPr>
              <w:tabs>
                <w:tab w:val="left" w:pos="2835"/>
                <w:tab w:val="left" w:pos="5805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2BB757" w14:textId="77777777" w:rsidR="00557015" w:rsidRPr="009C37FC" w:rsidRDefault="00557015" w:rsidP="0055701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C37FC">
        <w:rPr>
          <w:rFonts w:ascii="Times New Roman" w:hAnsi="Times New Roman" w:cs="Times New Roman"/>
          <w:sz w:val="24"/>
          <w:szCs w:val="24"/>
        </w:rPr>
        <w:tab/>
      </w:r>
      <w:r w:rsidRPr="009C37FC">
        <w:rPr>
          <w:rFonts w:ascii="Times New Roman" w:hAnsi="Times New Roman" w:cs="Times New Roman"/>
          <w:sz w:val="24"/>
          <w:szCs w:val="24"/>
        </w:rPr>
        <w:tab/>
      </w:r>
      <w:r w:rsidRPr="009C37FC">
        <w:rPr>
          <w:rFonts w:ascii="Times New Roman" w:hAnsi="Times New Roman" w:cs="Times New Roman"/>
          <w:sz w:val="24"/>
          <w:szCs w:val="24"/>
        </w:rPr>
        <w:tab/>
      </w:r>
      <w:r w:rsidRPr="009C37FC">
        <w:rPr>
          <w:rFonts w:ascii="Times New Roman" w:hAnsi="Times New Roman" w:cs="Times New Roman"/>
          <w:sz w:val="24"/>
          <w:szCs w:val="24"/>
        </w:rPr>
        <w:tab/>
      </w:r>
      <w:r w:rsidRPr="009C37FC">
        <w:rPr>
          <w:rFonts w:ascii="Times New Roman" w:hAnsi="Times New Roman" w:cs="Times New Roman"/>
          <w:sz w:val="24"/>
          <w:szCs w:val="24"/>
        </w:rPr>
        <w:tab/>
      </w:r>
      <w:r w:rsidRPr="009C37FC">
        <w:rPr>
          <w:rFonts w:ascii="Times New Roman" w:hAnsi="Times New Roman" w:cs="Times New Roman"/>
          <w:sz w:val="24"/>
          <w:szCs w:val="24"/>
        </w:rPr>
        <w:tab/>
      </w:r>
      <w:r w:rsidRPr="009C37FC">
        <w:rPr>
          <w:rFonts w:ascii="Times New Roman" w:hAnsi="Times New Roman" w:cs="Times New Roman"/>
          <w:sz w:val="24"/>
          <w:szCs w:val="24"/>
        </w:rPr>
        <w:tab/>
      </w:r>
      <w:r w:rsidRPr="009C37FC">
        <w:rPr>
          <w:rFonts w:ascii="Times New Roman" w:hAnsi="Times New Roman" w:cs="Times New Roman"/>
          <w:sz w:val="24"/>
          <w:szCs w:val="24"/>
        </w:rPr>
        <w:tab/>
        <w:t>┌                                                      ┐</w:t>
      </w:r>
      <w:r w:rsidRPr="009C37FC">
        <w:rPr>
          <w:rFonts w:ascii="Times New Roman" w:hAnsi="Times New Roman" w:cs="Times New Roman"/>
          <w:sz w:val="24"/>
          <w:szCs w:val="24"/>
        </w:rPr>
        <w:tab/>
      </w:r>
      <w:r w:rsidRPr="009C37FC">
        <w:rPr>
          <w:rFonts w:ascii="Times New Roman" w:hAnsi="Times New Roman" w:cs="Times New Roman"/>
          <w:sz w:val="24"/>
          <w:szCs w:val="24"/>
        </w:rPr>
        <w:tab/>
      </w:r>
      <w:r w:rsidRPr="009C37FC">
        <w:rPr>
          <w:rFonts w:ascii="Times New Roman" w:hAnsi="Times New Roman" w:cs="Times New Roman"/>
          <w:sz w:val="24"/>
          <w:szCs w:val="24"/>
        </w:rPr>
        <w:tab/>
      </w:r>
      <w:r w:rsidRPr="009C37FC">
        <w:rPr>
          <w:rFonts w:ascii="Times New Roman" w:hAnsi="Times New Roman" w:cs="Times New Roman"/>
          <w:sz w:val="24"/>
          <w:szCs w:val="24"/>
        </w:rPr>
        <w:tab/>
      </w:r>
    </w:p>
    <w:p w14:paraId="5A88F5FC" w14:textId="77777777" w:rsidR="00233A3A" w:rsidRDefault="00233A3A" w:rsidP="0055701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2E255228" w14:textId="5DF9FDC2" w:rsidR="00557015" w:rsidRPr="006F5595" w:rsidRDefault="00557015" w:rsidP="00557015">
      <w:pPr>
        <w:spacing w:after="12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33A3A">
        <w:rPr>
          <w:rFonts w:ascii="Times New Roman" w:hAnsi="Times New Roman" w:cs="Times New Roman"/>
          <w:b/>
          <w:sz w:val="24"/>
          <w:szCs w:val="24"/>
        </w:rPr>
        <w:t>Бланк письма с угловым расположением реквизитов</w:t>
      </w:r>
    </w:p>
    <w:p w14:paraId="68CDA24B" w14:textId="77777777" w:rsidR="00557015" w:rsidRPr="00557015" w:rsidRDefault="00557015" w:rsidP="0055701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89"/>
        <w:tblW w:w="0" w:type="auto"/>
        <w:tblLook w:val="04A0" w:firstRow="1" w:lastRow="0" w:firstColumn="1" w:lastColumn="0" w:noHBand="0" w:noVBand="1"/>
      </w:tblPr>
      <w:tblGrid>
        <w:gridCol w:w="817"/>
        <w:gridCol w:w="1276"/>
        <w:gridCol w:w="229"/>
        <w:gridCol w:w="338"/>
        <w:gridCol w:w="142"/>
        <w:gridCol w:w="1701"/>
        <w:gridCol w:w="567"/>
        <w:gridCol w:w="4360"/>
      </w:tblGrid>
      <w:tr w:rsidR="00557015" w:rsidRPr="00F93C2B" w14:paraId="288C52A0" w14:textId="77777777" w:rsidTr="00332CA9">
        <w:tc>
          <w:tcPr>
            <w:tcW w:w="4503" w:type="dxa"/>
            <w:gridSpan w:val="6"/>
            <w:shd w:val="clear" w:color="auto" w:fill="auto"/>
          </w:tcPr>
          <w:p w14:paraId="629FD8D9" w14:textId="77777777" w:rsidR="00332CA9" w:rsidRDefault="00332CA9" w:rsidP="005570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2CA9">
              <w:rPr>
                <w:rFonts w:ascii="Times New Roman" w:hAnsi="Times New Roman"/>
              </w:rPr>
              <w:t xml:space="preserve">Бюджетное учреждение здравоохранения Удмуртской Республики </w:t>
            </w:r>
          </w:p>
          <w:p w14:paraId="538AF3C1" w14:textId="77777777" w:rsidR="00557015" w:rsidRDefault="00332CA9" w:rsidP="00332CA9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332CA9">
              <w:rPr>
                <w:rFonts w:ascii="Times New Roman" w:hAnsi="Times New Roman"/>
              </w:rPr>
              <w:t>«Сарапульская городская больница Министерства здравоохранения Удмуртской Республики»</w:t>
            </w:r>
          </w:p>
          <w:p w14:paraId="1A24DF0E" w14:textId="7AFC252F" w:rsidR="00332CA9" w:rsidRPr="00332CA9" w:rsidRDefault="00332CA9" w:rsidP="00332CA9">
            <w:pPr>
              <w:spacing w:after="24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2CA9">
              <w:rPr>
                <w:rFonts w:ascii="Times New Roman" w:hAnsi="Times New Roman"/>
                <w:bCs/>
                <w:sz w:val="24"/>
                <w:szCs w:val="24"/>
              </w:rPr>
              <w:t>(БУЗ УР «САРАПУЛЬСКАЯ ГБ МЗ УР»)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138DCBAB" w14:textId="77777777" w:rsidR="00557015" w:rsidRPr="00F93C2B" w:rsidRDefault="00557015" w:rsidP="005570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0" w:type="dxa"/>
            <w:vMerge w:val="restart"/>
            <w:shd w:val="clear" w:color="auto" w:fill="auto"/>
          </w:tcPr>
          <w:p w14:paraId="41CB1FB6" w14:textId="77777777" w:rsidR="00557015" w:rsidRPr="00F93C2B" w:rsidRDefault="00557015" w:rsidP="005570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015" w:rsidRPr="00F93C2B" w14:paraId="62EA4546" w14:textId="77777777" w:rsidTr="00332CA9">
        <w:tc>
          <w:tcPr>
            <w:tcW w:w="4503" w:type="dxa"/>
            <w:gridSpan w:val="6"/>
            <w:shd w:val="clear" w:color="auto" w:fill="auto"/>
          </w:tcPr>
          <w:p w14:paraId="373A05D8" w14:textId="7C7D25E8" w:rsidR="00332CA9" w:rsidRDefault="00332CA9" w:rsidP="00332C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CA9">
              <w:rPr>
                <w:rFonts w:ascii="Times New Roman" w:hAnsi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2CA9">
              <w:rPr>
                <w:rFonts w:ascii="Times New Roman" w:hAnsi="Times New Roman"/>
                <w:sz w:val="20"/>
                <w:szCs w:val="20"/>
              </w:rPr>
              <w:t>Гагарина, д.67</w:t>
            </w:r>
            <w:r w:rsidR="0055701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332CA9">
              <w:rPr>
                <w:rFonts w:ascii="Times New Roman" w:hAnsi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332CA9">
              <w:rPr>
                <w:rFonts w:ascii="Times New Roman" w:hAnsi="Times New Roman"/>
                <w:sz w:val="20"/>
                <w:szCs w:val="20"/>
              </w:rPr>
              <w:t xml:space="preserve"> Сарапул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УР, </w:t>
            </w:r>
            <w:r w:rsidRPr="00332CA9">
              <w:rPr>
                <w:rFonts w:ascii="Times New Roman" w:hAnsi="Times New Roman"/>
                <w:sz w:val="20"/>
                <w:szCs w:val="20"/>
              </w:rPr>
              <w:t>427967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</w:t>
            </w:r>
            <w:r w:rsidR="00557015">
              <w:rPr>
                <w:rFonts w:ascii="Times New Roman" w:hAnsi="Times New Roman"/>
                <w:sz w:val="20"/>
                <w:szCs w:val="20"/>
              </w:rPr>
              <w:t>ел.</w:t>
            </w:r>
            <w:r w:rsidR="00557015" w:rsidRPr="0071512F">
              <w:rPr>
                <w:rFonts w:ascii="Times New Roman" w:hAnsi="Times New Roman"/>
                <w:sz w:val="20"/>
                <w:szCs w:val="20"/>
              </w:rPr>
              <w:t>/</w:t>
            </w:r>
            <w:proofErr w:type="gramStart"/>
            <w:r w:rsidR="00557015">
              <w:rPr>
                <w:rFonts w:ascii="Times New Roman" w:hAnsi="Times New Roman"/>
                <w:sz w:val="20"/>
                <w:szCs w:val="20"/>
              </w:rPr>
              <w:t xml:space="preserve">факс </w:t>
            </w:r>
            <w:r>
              <w:t xml:space="preserve"> </w:t>
            </w:r>
            <w:r w:rsidRPr="00332CA9">
              <w:rPr>
                <w:rFonts w:ascii="Times New Roman" w:hAnsi="Times New Roman"/>
                <w:sz w:val="20"/>
                <w:szCs w:val="20"/>
              </w:rPr>
              <w:t>8</w:t>
            </w:r>
            <w:proofErr w:type="gramEnd"/>
            <w:r w:rsidRPr="00332CA9">
              <w:rPr>
                <w:rFonts w:ascii="Times New Roman" w:hAnsi="Times New Roman"/>
                <w:sz w:val="20"/>
                <w:szCs w:val="20"/>
              </w:rPr>
              <w:t xml:space="preserve"> (34147) 4-06-42</w:t>
            </w:r>
            <w:r w:rsidR="0055701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A4A7EDF" w14:textId="1C565650" w:rsidR="00557015" w:rsidRPr="0071512F" w:rsidRDefault="00557015" w:rsidP="00332CA9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</w:t>
            </w:r>
            <w:r w:rsidR="001941BD">
              <w:rPr>
                <w:rFonts w:ascii="Times New Roman" w:hAnsi="Times New Roman"/>
                <w:sz w:val="20"/>
                <w:szCs w:val="20"/>
              </w:rPr>
              <w:t>ПО 564367897, ОГРН 877655432108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ИНН</w:t>
            </w:r>
            <w:r w:rsidRPr="0071512F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КПП 7703022850</w:t>
            </w:r>
            <w:r w:rsidRPr="0071512F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778005002</w:t>
            </w:r>
          </w:p>
        </w:tc>
        <w:tc>
          <w:tcPr>
            <w:tcW w:w="567" w:type="dxa"/>
            <w:vMerge/>
            <w:shd w:val="clear" w:color="auto" w:fill="auto"/>
          </w:tcPr>
          <w:p w14:paraId="06F1F414" w14:textId="77777777" w:rsidR="00557015" w:rsidRPr="00F93C2B" w:rsidRDefault="00557015" w:rsidP="005570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0" w:type="dxa"/>
            <w:vMerge/>
            <w:shd w:val="clear" w:color="auto" w:fill="auto"/>
          </w:tcPr>
          <w:p w14:paraId="0B2D4630" w14:textId="77777777" w:rsidR="00557015" w:rsidRPr="00F93C2B" w:rsidRDefault="00557015" w:rsidP="005570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015" w:rsidRPr="00F93C2B" w14:paraId="42E4A4FC" w14:textId="77777777" w:rsidTr="00332CA9">
        <w:tc>
          <w:tcPr>
            <w:tcW w:w="20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708437" w14:textId="77777777" w:rsidR="00557015" w:rsidRPr="00F93C2B" w:rsidRDefault="00557015" w:rsidP="005570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078D2081" w14:textId="77777777" w:rsidR="00557015" w:rsidRPr="00F93C2B" w:rsidRDefault="00557015" w:rsidP="0055701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3C2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24A544" w14:textId="77777777" w:rsidR="00557015" w:rsidRPr="00F93C2B" w:rsidRDefault="00557015" w:rsidP="005570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4E50895" w14:textId="77777777" w:rsidR="00557015" w:rsidRPr="00F93C2B" w:rsidRDefault="00557015" w:rsidP="005570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0" w:type="dxa"/>
            <w:vMerge/>
            <w:shd w:val="clear" w:color="auto" w:fill="auto"/>
          </w:tcPr>
          <w:p w14:paraId="5186FEAA" w14:textId="77777777" w:rsidR="00557015" w:rsidRPr="00F93C2B" w:rsidRDefault="00557015" w:rsidP="005570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015" w:rsidRPr="00F93C2B" w14:paraId="2F2EF408" w14:textId="77777777" w:rsidTr="00332CA9">
        <w:tc>
          <w:tcPr>
            <w:tcW w:w="817" w:type="dxa"/>
            <w:shd w:val="clear" w:color="auto" w:fill="auto"/>
          </w:tcPr>
          <w:p w14:paraId="589A4098" w14:textId="77777777" w:rsidR="00557015" w:rsidRPr="00F93C2B" w:rsidRDefault="00557015" w:rsidP="005570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C2B">
              <w:rPr>
                <w:rFonts w:ascii="Times New Roman" w:hAnsi="Times New Roman"/>
                <w:sz w:val="24"/>
                <w:szCs w:val="24"/>
              </w:rPr>
              <w:t>На №</w:t>
            </w:r>
          </w:p>
        </w:tc>
        <w:tc>
          <w:tcPr>
            <w:tcW w:w="150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ACFA63" w14:textId="77777777" w:rsidR="00557015" w:rsidRPr="00F93C2B" w:rsidRDefault="00557015" w:rsidP="005570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shd w:val="clear" w:color="auto" w:fill="auto"/>
          </w:tcPr>
          <w:p w14:paraId="770E6268" w14:textId="77777777" w:rsidR="00557015" w:rsidRPr="00F93C2B" w:rsidRDefault="00557015" w:rsidP="0055701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3C2B"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7DE223B1" w14:textId="77777777" w:rsidR="00557015" w:rsidRPr="00F93C2B" w:rsidRDefault="00557015" w:rsidP="005570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7803D80" w14:textId="77777777" w:rsidR="00557015" w:rsidRPr="00F93C2B" w:rsidRDefault="00557015" w:rsidP="005570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0" w:type="dxa"/>
            <w:vMerge/>
            <w:shd w:val="clear" w:color="auto" w:fill="auto"/>
          </w:tcPr>
          <w:p w14:paraId="3DC44F9C" w14:textId="77777777" w:rsidR="00557015" w:rsidRPr="00F93C2B" w:rsidRDefault="00557015" w:rsidP="005570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015" w:rsidRPr="00F93C2B" w14:paraId="01BD1CC1" w14:textId="77777777" w:rsidTr="00332CA9">
        <w:tc>
          <w:tcPr>
            <w:tcW w:w="4503" w:type="dxa"/>
            <w:gridSpan w:val="6"/>
            <w:shd w:val="clear" w:color="auto" w:fill="auto"/>
          </w:tcPr>
          <w:p w14:paraId="3754A103" w14:textId="77777777" w:rsidR="00557015" w:rsidRPr="00F93C2B" w:rsidRDefault="00557015" w:rsidP="005570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4B1BC38" w14:textId="77777777" w:rsidR="00557015" w:rsidRPr="00F93C2B" w:rsidRDefault="00557015" w:rsidP="005570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0" w:type="dxa"/>
            <w:vMerge/>
            <w:shd w:val="clear" w:color="auto" w:fill="auto"/>
          </w:tcPr>
          <w:p w14:paraId="718E78CC" w14:textId="77777777" w:rsidR="00557015" w:rsidRPr="00F93C2B" w:rsidRDefault="00557015" w:rsidP="005570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F04C84B" w14:textId="77777777" w:rsidR="00557015" w:rsidRDefault="00557015"/>
    <w:p w14:paraId="0584B739" w14:textId="77777777" w:rsidR="00557015" w:rsidRDefault="00557015"/>
    <w:p w14:paraId="4F75C53F" w14:textId="77777777" w:rsidR="00557015" w:rsidRDefault="00557015"/>
    <w:p w14:paraId="741CDCEC" w14:textId="77777777" w:rsidR="00557015" w:rsidRDefault="00557015" w:rsidP="0055701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01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Бланк письма с </w:t>
      </w:r>
      <w:r>
        <w:rPr>
          <w:rFonts w:ascii="Times New Roman" w:hAnsi="Times New Roman" w:cs="Times New Roman"/>
          <w:b/>
          <w:sz w:val="24"/>
          <w:szCs w:val="24"/>
        </w:rPr>
        <w:t>продольным</w:t>
      </w:r>
      <w:r w:rsidRPr="00557015">
        <w:rPr>
          <w:rFonts w:ascii="Times New Roman" w:hAnsi="Times New Roman" w:cs="Times New Roman"/>
          <w:b/>
          <w:sz w:val="24"/>
          <w:szCs w:val="24"/>
        </w:rPr>
        <w:t xml:space="preserve"> расположением реквизитов</w:t>
      </w:r>
    </w:p>
    <w:p w14:paraId="12543E2D" w14:textId="77777777" w:rsidR="00F751B2" w:rsidRDefault="00F751B2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1"/>
        <w:gridCol w:w="790"/>
        <w:gridCol w:w="371"/>
        <w:gridCol w:w="338"/>
        <w:gridCol w:w="823"/>
        <w:gridCol w:w="1161"/>
        <w:gridCol w:w="567"/>
        <w:gridCol w:w="4360"/>
      </w:tblGrid>
      <w:tr w:rsidR="00F751B2" w14:paraId="2CD8C71C" w14:textId="77777777" w:rsidTr="002463E2">
        <w:tc>
          <w:tcPr>
            <w:tcW w:w="9571" w:type="dxa"/>
            <w:gridSpan w:val="8"/>
          </w:tcPr>
          <w:p w14:paraId="44E20250" w14:textId="77777777" w:rsidR="00F751B2" w:rsidRDefault="00F751B2" w:rsidP="002463E2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</w:t>
            </w:r>
          </w:p>
          <w:p w14:paraId="2D7F9938" w14:textId="77777777" w:rsidR="00F751B2" w:rsidRPr="003374C6" w:rsidRDefault="00F751B2" w:rsidP="002463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4C6">
              <w:rPr>
                <w:rFonts w:ascii="Times New Roman" w:hAnsi="Times New Roman" w:cs="Times New Roman"/>
                <w:b/>
                <w:sz w:val="24"/>
                <w:szCs w:val="24"/>
              </w:rPr>
              <w:t>Научно-производственное объединение</w:t>
            </w:r>
          </w:p>
          <w:p w14:paraId="1325D13D" w14:textId="77777777" w:rsidR="00F751B2" w:rsidRDefault="00F751B2" w:rsidP="002463E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4C6">
              <w:rPr>
                <w:rFonts w:ascii="Times New Roman" w:hAnsi="Times New Roman" w:cs="Times New Roman"/>
                <w:b/>
                <w:sz w:val="24"/>
                <w:szCs w:val="24"/>
              </w:rPr>
              <w:t>«Связькомплекс»</w:t>
            </w:r>
          </w:p>
        </w:tc>
      </w:tr>
      <w:tr w:rsidR="00F751B2" w:rsidRPr="003374C6" w14:paraId="716A53D1" w14:textId="77777777" w:rsidTr="002463E2">
        <w:tc>
          <w:tcPr>
            <w:tcW w:w="9571" w:type="dxa"/>
            <w:gridSpan w:val="8"/>
          </w:tcPr>
          <w:p w14:paraId="135B4E9F" w14:textId="77777777" w:rsidR="00F751B2" w:rsidRPr="00DB5C9E" w:rsidRDefault="00F751B2" w:rsidP="002463E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C9E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</w:t>
            </w:r>
          </w:p>
          <w:p w14:paraId="30E3EE3F" w14:textId="77777777" w:rsidR="00F751B2" w:rsidRPr="003374C6" w:rsidRDefault="00F751B2" w:rsidP="00246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374C6">
              <w:rPr>
                <w:rFonts w:ascii="Times New Roman" w:hAnsi="Times New Roman" w:cs="Times New Roman"/>
                <w:sz w:val="20"/>
                <w:szCs w:val="20"/>
              </w:rPr>
              <w:t>л. Александра Матросова, д.23, Москва,</w:t>
            </w:r>
          </w:p>
          <w:p w14:paraId="3337C17A" w14:textId="77777777" w:rsidR="00F751B2" w:rsidRPr="003374C6" w:rsidRDefault="00F751B2" w:rsidP="002463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74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345678 </w:t>
            </w:r>
            <w:r w:rsidRPr="003374C6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3374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(</w:t>
            </w:r>
            <w:r w:rsidRPr="003374C6">
              <w:rPr>
                <w:rFonts w:ascii="Times New Roman" w:hAnsi="Times New Roman" w:cs="Times New Roman"/>
                <w:sz w:val="20"/>
                <w:szCs w:val="20"/>
              </w:rPr>
              <w:t>факс</w:t>
            </w:r>
            <w:r w:rsidRPr="003374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933-12-67 e-mail: svkomp.ru  </w:t>
            </w:r>
          </w:p>
          <w:p w14:paraId="7D062FF2" w14:textId="77777777" w:rsidR="00F751B2" w:rsidRPr="002D51D4" w:rsidRDefault="00F751B2" w:rsidP="002463E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74C6">
              <w:rPr>
                <w:rFonts w:ascii="Times New Roman" w:hAnsi="Times New Roman" w:cs="Times New Roman"/>
                <w:sz w:val="20"/>
                <w:szCs w:val="20"/>
              </w:rPr>
              <w:t>ОКПО 45678697 ОГРН 23451235641 ИНН/КПП 22453426780/09876532</w:t>
            </w:r>
          </w:p>
        </w:tc>
      </w:tr>
      <w:tr w:rsidR="00F751B2" w14:paraId="7809FDA7" w14:textId="77777777" w:rsidTr="002463E2">
        <w:tc>
          <w:tcPr>
            <w:tcW w:w="1951" w:type="dxa"/>
            <w:gridSpan w:val="2"/>
            <w:tcBorders>
              <w:bottom w:val="single" w:sz="4" w:space="0" w:color="auto"/>
            </w:tcBorders>
          </w:tcPr>
          <w:p w14:paraId="171E7157" w14:textId="77777777" w:rsidR="00F751B2" w:rsidRPr="003374C6" w:rsidRDefault="00F751B2" w:rsidP="0024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05EEC630" w14:textId="77777777" w:rsidR="00F751B2" w:rsidRDefault="00F751B2" w:rsidP="0024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3435E007" w14:textId="77777777" w:rsidR="00F751B2" w:rsidRDefault="00F751B2" w:rsidP="0024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14:paraId="11E0360D" w14:textId="77777777" w:rsidR="00F751B2" w:rsidRDefault="00F751B2" w:rsidP="0024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  <w:vMerge w:val="restart"/>
          </w:tcPr>
          <w:p w14:paraId="61864B77" w14:textId="4C6CD9B5" w:rsidR="00F751B2" w:rsidRDefault="00233A3A" w:rsidP="0024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7FC">
              <w:rPr>
                <w:rFonts w:ascii="Times New Roman" w:hAnsi="Times New Roman" w:cs="Times New Roman"/>
                <w:sz w:val="24"/>
                <w:szCs w:val="24"/>
              </w:rPr>
              <w:t>┌                                                      ┐</w:t>
            </w:r>
          </w:p>
        </w:tc>
      </w:tr>
      <w:tr w:rsidR="00F751B2" w14:paraId="4259E91B" w14:textId="77777777" w:rsidTr="002463E2">
        <w:tc>
          <w:tcPr>
            <w:tcW w:w="1161" w:type="dxa"/>
          </w:tcPr>
          <w:p w14:paraId="3254DF50" w14:textId="77777777" w:rsidR="00F751B2" w:rsidRDefault="00F751B2" w:rsidP="0024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№</w:t>
            </w:r>
          </w:p>
        </w:tc>
        <w:tc>
          <w:tcPr>
            <w:tcW w:w="1161" w:type="dxa"/>
            <w:gridSpan w:val="2"/>
            <w:tcBorders>
              <w:bottom w:val="single" w:sz="4" w:space="0" w:color="auto"/>
            </w:tcBorders>
          </w:tcPr>
          <w:p w14:paraId="7D07CC69" w14:textId="77777777" w:rsidR="00F751B2" w:rsidRDefault="00F751B2" w:rsidP="0024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</w:tcPr>
          <w:p w14:paraId="2F39DBDF" w14:textId="77777777" w:rsidR="00F751B2" w:rsidRDefault="00F751B2" w:rsidP="0024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161" w:type="dxa"/>
            <w:tcBorders>
              <w:bottom w:val="single" w:sz="4" w:space="0" w:color="auto"/>
            </w:tcBorders>
          </w:tcPr>
          <w:p w14:paraId="59B4BA13" w14:textId="77777777" w:rsidR="00F751B2" w:rsidRDefault="00F751B2" w:rsidP="0024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0553505C" w14:textId="77777777" w:rsidR="00F751B2" w:rsidRDefault="00F751B2" w:rsidP="0024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  <w:vMerge/>
          </w:tcPr>
          <w:p w14:paraId="683E8AA6" w14:textId="77777777" w:rsidR="00F751B2" w:rsidRDefault="00F751B2" w:rsidP="0024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1B2" w14:paraId="7D1576BD" w14:textId="77777777" w:rsidTr="002463E2">
        <w:tc>
          <w:tcPr>
            <w:tcW w:w="4644" w:type="dxa"/>
            <w:gridSpan w:val="6"/>
          </w:tcPr>
          <w:p w14:paraId="0E5092BE" w14:textId="77777777" w:rsidR="00F751B2" w:rsidRDefault="00F751B2" w:rsidP="0024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441A4602" w14:textId="77777777" w:rsidR="00F751B2" w:rsidRDefault="00F751B2" w:rsidP="0024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  <w:vMerge/>
          </w:tcPr>
          <w:p w14:paraId="3EFCA367" w14:textId="77777777" w:rsidR="00F751B2" w:rsidRDefault="00F751B2" w:rsidP="0024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792613" w14:textId="77777777" w:rsidR="00F751B2" w:rsidRDefault="00F751B2"/>
    <w:sectPr w:rsidR="00F75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C1B273" w14:textId="77777777" w:rsidR="00557015" w:rsidRDefault="00557015" w:rsidP="00557015">
      <w:pPr>
        <w:spacing w:after="0" w:line="240" w:lineRule="auto"/>
      </w:pPr>
      <w:r>
        <w:separator/>
      </w:r>
    </w:p>
  </w:endnote>
  <w:endnote w:type="continuationSeparator" w:id="0">
    <w:p w14:paraId="36BBBDA2" w14:textId="77777777" w:rsidR="00557015" w:rsidRDefault="00557015" w:rsidP="00557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B672A8" w14:textId="77777777" w:rsidR="00557015" w:rsidRDefault="00557015" w:rsidP="00557015">
      <w:pPr>
        <w:spacing w:after="0" w:line="240" w:lineRule="auto"/>
      </w:pPr>
      <w:r>
        <w:separator/>
      </w:r>
    </w:p>
  </w:footnote>
  <w:footnote w:type="continuationSeparator" w:id="0">
    <w:p w14:paraId="6338249B" w14:textId="77777777" w:rsidR="00557015" w:rsidRDefault="00557015" w:rsidP="005570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53EA"/>
    <w:rsid w:val="00062C11"/>
    <w:rsid w:val="00176BF9"/>
    <w:rsid w:val="001941BD"/>
    <w:rsid w:val="002017FA"/>
    <w:rsid w:val="00233A3A"/>
    <w:rsid w:val="002561DE"/>
    <w:rsid w:val="00332CA9"/>
    <w:rsid w:val="00557015"/>
    <w:rsid w:val="00567B14"/>
    <w:rsid w:val="006F5595"/>
    <w:rsid w:val="00836847"/>
    <w:rsid w:val="00892920"/>
    <w:rsid w:val="00A20FB7"/>
    <w:rsid w:val="00B053EA"/>
    <w:rsid w:val="00E27909"/>
    <w:rsid w:val="00F751B2"/>
    <w:rsid w:val="00FB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BF8EC"/>
  <w15:docId w15:val="{4A30514B-DB3A-4C6D-8B7F-F26A0A6AE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3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5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7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57015"/>
  </w:style>
  <w:style w:type="paragraph" w:styleId="a6">
    <w:name w:val="footer"/>
    <w:basedOn w:val="a"/>
    <w:link w:val="a7"/>
    <w:uiPriority w:val="99"/>
    <w:unhideWhenUsed/>
    <w:rsid w:val="00557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57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Яковлева</dc:creator>
  <cp:keywords/>
  <dc:description/>
  <cp:lastModifiedBy>Галина Г.М.. Бочкарева</cp:lastModifiedBy>
  <cp:revision>8</cp:revision>
  <dcterms:created xsi:type="dcterms:W3CDTF">2015-01-13T08:42:00Z</dcterms:created>
  <dcterms:modified xsi:type="dcterms:W3CDTF">2022-12-08T05:14:00Z</dcterms:modified>
</cp:coreProperties>
</file>